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E6F92" w14:textId="77777777" w:rsidR="005C13AB" w:rsidRPr="005C13AB" w:rsidRDefault="005C13AB" w:rsidP="005C13A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hu-HU"/>
        </w:rPr>
      </w:pPr>
      <w:r w:rsidRPr="005C13AB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hu-HU"/>
        </w:rPr>
        <w:t>ÉNEKLŐ IFJÚSÁGI ZSŰRILISTA</w:t>
      </w:r>
    </w:p>
    <w:p w14:paraId="0F4B2FF9" w14:textId="5D818E4A" w:rsidR="005C13AB" w:rsidRPr="005C13AB" w:rsidRDefault="005C13AB" w:rsidP="005C13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</w:pP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Almainé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Szabó Gabriella – Szolnok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Antal Gusztávné – Balassagyarmat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dr. Arany János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Auth Ágnes – Székesfehérvár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Balásné Molnár Ildikó – Miskolc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Bánki Vera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 xml:space="preserve">Dr. </w:t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Baricz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Zsoltné – Szeged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Barnáné Bende Andrea – Szolnok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 xml:space="preserve">Bartáné </w:t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Góhér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Edit – Szolnok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Berkesi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Sándor – Debrecen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Blazsek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Andrea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Bontovics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Jánosné Rába Mária – Pécs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Breinichné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Horváth Andrea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Brusznyai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Margit – Vác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 xml:space="preserve">Cs. </w:t>
      </w:r>
      <w:proofErr w:type="gram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Emődi Györgyi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Deli Gabriella – Debrecen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Deméné Ilonka Gabriella – Jászberény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 xml:space="preserve">Dévainé </w:t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Kluka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</w:t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Adrienne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– Tahi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 xml:space="preserve">Dobiné </w:t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Hajik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Katalin – Debrecen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dr. Dohány Gabriella – Szeged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dr. Döbrössy János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Durányik László – Kecskemét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Ember Csaba – Balassagyarmat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Erdélyi Ágnes – Veszprém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dr. Erdős Ákos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Erdősné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</w:t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Fagler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Erika – Szeged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Farkasné Perlaki Edit – Zalaegerszeg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Farnadi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Tamara – Győr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dr. Fazekas Ágnes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Fehérné Székely Ildikó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Ferencziné dr. Ács Ildikó – Nyíregyháza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Fodor Gabriella – Pécs</w:t>
      </w:r>
      <w:proofErr w:type="gram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gram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Gráfné Forrai Magdolna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Gráf Zsuzsanna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Győriványi</w:t>
      </w:r>
      <w:proofErr w:type="spellEnd"/>
      <w:proofErr w:type="gram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</w:t>
      </w:r>
      <w:proofErr w:type="gram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Katalin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Halmainé Újvári Mária – Miskolc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Hartyányi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Judit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Haui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Lóránt – Győr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Hoffmann-né Kemenes Vera – Győr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Hraschek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Katalin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Igaliné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</w:t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Büttner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Hedvig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Igó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Lenke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Jámbor Zsolt – Kecskemét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 xml:space="preserve">Juhászné </w:t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Zsákai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Katalin – Szolnok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Justinné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Ládi Etelka – Győr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dr. Kabdebó Sándor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Kalocsainé Csillik Mária – Gyöngyössolymos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Karácsonyné Kaposi Ida – Salgótarján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Katona Tibor – Győr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Kendeh Gusztávné – Keszthely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Dr. Kerekesné Pytel Anna – Kaposvár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dr. Kertész Attila – Pécs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 xml:space="preserve">dr. </w:t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Kismartony</w:t>
      </w:r>
      <w:proofErr w:type="spellEnd"/>
      <w:proofErr w:type="gram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</w:t>
      </w:r>
      <w:proofErr w:type="gram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Katalin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Kis Katalin – Eger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dr. Kiss Csaba – Debrecen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lastRenderedPageBreak/>
        <w:t>Kneifel</w:t>
      </w:r>
      <w:proofErr w:type="spellEnd"/>
      <w:proofErr w:type="gram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</w:t>
      </w:r>
      <w:proofErr w:type="gram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Imre – Székesfehérvár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Kocsárné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</w:t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Herboly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Ildikó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dr. Kollár Éva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Könyves Ágnes – Dunaújváros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Kunváriné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Okos Ilona – Pécs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dr. Kutnyánszky Csaba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dr. Lakner Tamás – Pécs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Ludmány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Géza – Kaposvár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dr.</w:t>
      </w:r>
      <w:r w:rsidR="0028521D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Makkai Gézáné – Baja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Makráné Kónya Melinda – Komló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Dr. Márkusné Natter – Nád Klára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dr. Mindszenty Zsuzsánna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Mohai Judit – Székesfehérvár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Molnár Éva – Szolnok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 xml:space="preserve">Molnárné </w:t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Marczis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Erzsébet – Kazincbarcika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Móriczné Kerek Annamária – Hódmezővásárhely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Nagy Ernő – Pécs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dr. Nemes László Norbert</w:t>
      </w:r>
      <w:proofErr w:type="gram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– </w:t>
      </w:r>
      <w:proofErr w:type="gram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Nemes József – Debrecen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 xml:space="preserve">dr. </w:t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Ordasi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Péter – Szeged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Ördög Mária</w:t>
      </w:r>
      <w:proofErr w:type="gram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</w:t>
      </w:r>
      <w:proofErr w:type="gram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– Nyíregyháza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Őri Csilla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dr. Papp Edit – Buda</w:t>
      </w:r>
      <w:r w:rsidR="00726B53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pest</w:t>
      </w:r>
      <w:r w:rsidR="00726B53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Párdányi Judit – Kecskemét</w:t>
      </w:r>
      <w:bookmarkStart w:id="0" w:name="_GoBack"/>
      <w:bookmarkEnd w:id="0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Pécsiné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</w:t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Hauk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Erika – Kaposvár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Pethőné Kővári Andrea – Baja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Platthy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Sarolta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Popper Ágnes – Győr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Rápli Györgyi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Réger Monika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Reményi Károly – Esztergom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Rozgonyi Éva – Szeged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Sapszon Ferenc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dr. Sándor Zoltán – Miskolc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Sárközyné Pomázi Ágnes – Tatabánya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Sebestyénné Farkas Ilona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 xml:space="preserve">dr. </w:t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Smuta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Attila – Kecskemét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 xml:space="preserve">Soltészné </w:t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Lédeczi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Judit – Cegléd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Somogyváry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Ákos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Surinásné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Tóth Olga – Békéscsaba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Szabó Dénes – Nyíregyháza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Dr. Szabó Szabolcs – Pécs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Szabóné Vas Márta – Eger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Száz Krisztina – Szeged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Szebellédi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Valéria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Takács László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 xml:space="preserve">dr. Tamásiné dr. </w:t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Dsupin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Borbála – Debrecen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Tardyné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Tarkó Magdolna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Thész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Gabriella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Tillai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Aurél – Pécs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Tillainé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</w:t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Merácz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Ágnes – Pécs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Timkó Gábor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Tóth Ferenc – Komló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Tóth Mária – Veszprém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Tőkés Mária Tünde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dr. Török Ágnes – Debrecen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Török Attiláné – Tapolca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lastRenderedPageBreak/>
        <w:t>Ubrizsyné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Érsek Éva – Kecskemét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dr. Uhereczky Eszter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Újvári Gézáné – Gödöllő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Vadász Ágnes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Vajna Katalin</w:t>
      </w:r>
      <w:proofErr w:type="gram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– Szolnok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Vinczeffy Adrienne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Zakariás Anikó – Budapest</w:t>
      </w:r>
    </w:p>
    <w:p w14:paraId="527C27B7" w14:textId="77777777" w:rsidR="00994D7E" w:rsidRDefault="00994D7E"/>
    <w:sectPr w:rsidR="00994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AB"/>
    <w:rsid w:val="0028521D"/>
    <w:rsid w:val="00334EC6"/>
    <w:rsid w:val="005C13AB"/>
    <w:rsid w:val="00722D84"/>
    <w:rsid w:val="00726B53"/>
    <w:rsid w:val="007D3847"/>
    <w:rsid w:val="00994D7E"/>
    <w:rsid w:val="00D7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A908"/>
  <w15:chartTrackingRefBased/>
  <w15:docId w15:val="{90C5A309-5AA5-4E66-8270-D041D560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5C13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5C13A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C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436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Tünde</dc:creator>
  <cp:keywords/>
  <dc:description/>
  <cp:lastModifiedBy>Farkas Tünde</cp:lastModifiedBy>
  <cp:revision>3</cp:revision>
  <dcterms:created xsi:type="dcterms:W3CDTF">2024-01-16T11:30:00Z</dcterms:created>
  <dcterms:modified xsi:type="dcterms:W3CDTF">2024-01-16T11:33:00Z</dcterms:modified>
</cp:coreProperties>
</file>